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B2FAC" w14:textId="77777777" w:rsidR="00C66A5E" w:rsidRPr="00602560" w:rsidRDefault="00C66A5E" w:rsidP="00C66A5E">
      <w:pPr>
        <w:pStyle w:val="Rubrik3"/>
      </w:pPr>
    </w:p>
    <w:p w14:paraId="0BF099A0" w14:textId="77777777" w:rsidR="0054425A" w:rsidRPr="00882C6E" w:rsidRDefault="00AA7755" w:rsidP="00C66A5E">
      <w:pPr>
        <w:pStyle w:val="Rubrik3"/>
      </w:pPr>
      <w:r w:rsidRPr="00882C6E">
        <w:rPr>
          <w:noProof/>
        </w:rPr>
        <w:drawing>
          <wp:inline distT="0" distB="0" distL="0" distR="0" wp14:anchorId="19DCF14C" wp14:editId="4C21A4F2">
            <wp:extent cx="5439410" cy="772795"/>
            <wp:effectExtent l="0" t="0" r="0" b="0"/>
            <wp:docPr id="1" name="Bild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410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2552F" w14:textId="77777777" w:rsidR="0054425A" w:rsidRPr="00882C6E" w:rsidRDefault="0054425A" w:rsidP="00C66A5E">
      <w:pPr>
        <w:pStyle w:val="Rubrik3"/>
        <w:rPr>
          <w:sz w:val="36"/>
        </w:rPr>
      </w:pPr>
    </w:p>
    <w:p w14:paraId="13CABF8C" w14:textId="77777777" w:rsidR="00F14351" w:rsidRPr="00882C6E" w:rsidRDefault="00F14351" w:rsidP="00F14351">
      <w:pPr>
        <w:pStyle w:val="Rubrik2"/>
      </w:pPr>
      <w:r w:rsidRPr="00882C6E">
        <w:t>Teknikerj</w:t>
      </w:r>
      <w:r w:rsidR="005F4C82" w:rsidRPr="00882C6E">
        <w:t>akten</w:t>
      </w:r>
      <w:r w:rsidR="0036572F">
        <w:t xml:space="preserve"> Värmland</w:t>
      </w:r>
      <w:r w:rsidR="005F4C82" w:rsidRPr="00882C6E">
        <w:t xml:space="preserve"> </w:t>
      </w:r>
      <w:r w:rsidR="0036572F">
        <w:t>2025</w:t>
      </w:r>
    </w:p>
    <w:p w14:paraId="64231EAC" w14:textId="77777777" w:rsidR="00442F85" w:rsidRPr="00882C6E" w:rsidRDefault="00442F85" w:rsidP="00C15990">
      <w:pPr>
        <w:rPr>
          <w:b/>
        </w:rPr>
      </w:pPr>
    </w:p>
    <w:p w14:paraId="325C8AE5" w14:textId="77777777" w:rsidR="00F14351" w:rsidRPr="00882C6E" w:rsidRDefault="00F14351" w:rsidP="00F14351">
      <w:pPr>
        <w:pStyle w:val="Rubrik3"/>
      </w:pPr>
      <w:r w:rsidRPr="00882C6E">
        <w:t xml:space="preserve">Kriterier och riktlinjer för ansökan till Teknikerjakten </w:t>
      </w:r>
      <w:r w:rsidR="0036572F">
        <w:t>Värmland</w:t>
      </w:r>
    </w:p>
    <w:p w14:paraId="234947F0" w14:textId="77777777" w:rsidR="00F14351" w:rsidRPr="00882C6E" w:rsidRDefault="00F14351" w:rsidP="00F14351"/>
    <w:p w14:paraId="4D59865F" w14:textId="77777777" w:rsidR="00F14351" w:rsidRDefault="00F14351" w:rsidP="00F14351">
      <w:pPr>
        <w:numPr>
          <w:ilvl w:val="0"/>
          <w:numId w:val="3"/>
        </w:numPr>
      </w:pPr>
      <w:r w:rsidRPr="00882C6E">
        <w:t xml:space="preserve">Medel kan ges till aktiviteter vilka på lång eller kort sikt bidrar till målen för Teknikerjakten </w:t>
      </w:r>
      <w:r w:rsidR="0036572F">
        <w:t>Värmland.</w:t>
      </w:r>
    </w:p>
    <w:p w14:paraId="7E84CF96" w14:textId="77777777" w:rsidR="0036572F" w:rsidRPr="00882C6E" w:rsidRDefault="0036572F" w:rsidP="0036572F">
      <w:pPr>
        <w:ind w:left="720"/>
      </w:pPr>
    </w:p>
    <w:p w14:paraId="481CAEF8" w14:textId="77777777" w:rsidR="00F14351" w:rsidRPr="00882C6E" w:rsidRDefault="00F14351" w:rsidP="00BF5891">
      <w:pPr>
        <w:numPr>
          <w:ilvl w:val="0"/>
          <w:numId w:val="3"/>
        </w:numPr>
      </w:pPr>
      <w:r w:rsidRPr="00882C6E">
        <w:t xml:space="preserve">Medel kan ges till utrustning, aktiviteter eller dylikt som stimulerar elevers lärande, intresse och attityder till matematik, teknik och naturvetenskap från </w:t>
      </w:r>
      <w:r w:rsidRPr="00882C6E">
        <w:rPr>
          <w:b/>
        </w:rPr>
        <w:t>förskola till högskola</w:t>
      </w:r>
      <w:r w:rsidR="00437C43" w:rsidRPr="00882C6E">
        <w:t xml:space="preserve">. </w:t>
      </w:r>
    </w:p>
    <w:p w14:paraId="0F713524" w14:textId="77777777" w:rsidR="00437C43" w:rsidRPr="00882C6E" w:rsidRDefault="00437C43" w:rsidP="00437C43"/>
    <w:p w14:paraId="05105FC7" w14:textId="77777777" w:rsidR="00F14351" w:rsidRPr="00882C6E" w:rsidRDefault="00F14351" w:rsidP="00F14351">
      <w:pPr>
        <w:numPr>
          <w:ilvl w:val="0"/>
          <w:numId w:val="3"/>
        </w:numPr>
      </w:pPr>
      <w:r w:rsidRPr="00882C6E">
        <w:t>Medel kan ges också till marknadsföringsaktiviteter vilka ska locka till studier med teknisk inriktning.</w:t>
      </w:r>
      <w:r w:rsidRPr="00882C6E">
        <w:br/>
      </w:r>
    </w:p>
    <w:p w14:paraId="60370386" w14:textId="77777777" w:rsidR="005534C3" w:rsidRPr="00882C6E" w:rsidRDefault="00F14351" w:rsidP="005534C3">
      <w:pPr>
        <w:numPr>
          <w:ilvl w:val="0"/>
          <w:numId w:val="3"/>
        </w:numPr>
      </w:pPr>
      <w:r w:rsidRPr="00882C6E">
        <w:t xml:space="preserve">Medlen täcker de faktiska kostnaderna vilket innebär att </w:t>
      </w:r>
      <w:r w:rsidR="00FE5207" w:rsidRPr="00882C6E">
        <w:t xml:space="preserve">beviljade projekt </w:t>
      </w:r>
      <w:r w:rsidRPr="00882C6E">
        <w:t>rekvirerar pengar i efterhand för de kostnader som varit.</w:t>
      </w:r>
      <w:r w:rsidR="004E49BB" w:rsidRPr="00882C6E">
        <w:t xml:space="preserve"> Det ska finnas en tydlig kostnadsspecifikation i ansökan.</w:t>
      </w:r>
    </w:p>
    <w:p w14:paraId="398F084B" w14:textId="77777777" w:rsidR="005534C3" w:rsidRPr="00882C6E" w:rsidRDefault="005534C3" w:rsidP="005534C3"/>
    <w:p w14:paraId="3F3DEC34" w14:textId="77777777" w:rsidR="00074B9D" w:rsidRPr="00882C6E" w:rsidRDefault="00074B9D" w:rsidP="005534C3">
      <w:pPr>
        <w:numPr>
          <w:ilvl w:val="0"/>
          <w:numId w:val="3"/>
        </w:numPr>
      </w:pPr>
      <w:r w:rsidRPr="00882C6E">
        <w:t>Projektet ska ha en tydlig förankring i läroplanen och innehålla en beskrivning av hur det kan leda till ökad måluppfyllse.</w:t>
      </w:r>
    </w:p>
    <w:p w14:paraId="459B6141" w14:textId="77777777" w:rsidR="00B02285" w:rsidRPr="00882C6E" w:rsidRDefault="00B02285" w:rsidP="00074B9D">
      <w:pPr>
        <w:ind w:left="720"/>
      </w:pPr>
    </w:p>
    <w:p w14:paraId="74EED6B2" w14:textId="77777777" w:rsidR="00F14351" w:rsidRPr="00882C6E" w:rsidRDefault="00F14351" w:rsidP="00F14351">
      <w:pPr>
        <w:numPr>
          <w:ilvl w:val="0"/>
          <w:numId w:val="3"/>
        </w:numPr>
      </w:pPr>
      <w:r w:rsidRPr="00882C6E">
        <w:t>Bev</w:t>
      </w:r>
      <w:r w:rsidR="00437C43" w:rsidRPr="00882C6E">
        <w:t>iljade projekt har en projekttid på 12 månader.</w:t>
      </w:r>
      <w:r w:rsidRPr="00882C6E">
        <w:br/>
      </w:r>
    </w:p>
    <w:p w14:paraId="09AF73F0" w14:textId="77777777" w:rsidR="00F14351" w:rsidRPr="00882C6E" w:rsidRDefault="00F25946" w:rsidP="00F14351">
      <w:pPr>
        <w:numPr>
          <w:ilvl w:val="0"/>
          <w:numId w:val="3"/>
        </w:numPr>
      </w:pPr>
      <w:r w:rsidRPr="00882C6E">
        <w:t>Det ska finnas</w:t>
      </w:r>
      <w:r w:rsidR="006E204F" w:rsidRPr="00882C6E">
        <w:t xml:space="preserve"> en</w:t>
      </w:r>
      <w:r w:rsidR="00F14351" w:rsidRPr="00882C6E">
        <w:t xml:space="preserve"> </w:t>
      </w:r>
      <w:r w:rsidR="00FE5207" w:rsidRPr="00882C6E">
        <w:t xml:space="preserve">tydligt formulerad </w:t>
      </w:r>
      <w:r w:rsidR="00F14351" w:rsidRPr="00882C6E">
        <w:t xml:space="preserve">plan för informationsspridning. </w:t>
      </w:r>
      <w:r w:rsidR="00672DF7" w:rsidRPr="00882C6E">
        <w:t xml:space="preserve">Projektet ska även kunna visas upp på Teknikerjaktens årsavslutning. </w:t>
      </w:r>
      <w:r w:rsidR="00F14351" w:rsidRPr="00882C6E">
        <w:br/>
      </w:r>
    </w:p>
    <w:p w14:paraId="2AFF68AC" w14:textId="77777777" w:rsidR="005534C3" w:rsidRPr="00882C6E" w:rsidRDefault="00F14351" w:rsidP="005534C3">
      <w:pPr>
        <w:numPr>
          <w:ilvl w:val="0"/>
          <w:numId w:val="3"/>
        </w:numPr>
      </w:pPr>
      <w:r w:rsidRPr="00882C6E">
        <w:t>Teknikerjakten lägger stor vikt vid uppföljning och utvärdering. I ansökan ska finnas en plan för hur projektet under projekttiden ska redovisas till Teknikerjakten, samt hur det ska utv</w:t>
      </w:r>
      <w:r w:rsidR="005534C3" w:rsidRPr="00882C6E">
        <w:t>ärderas efter slutfört projekt.</w:t>
      </w:r>
    </w:p>
    <w:p w14:paraId="235F67F3" w14:textId="77777777" w:rsidR="005534C3" w:rsidRPr="00882C6E" w:rsidRDefault="005534C3" w:rsidP="005534C3"/>
    <w:p w14:paraId="1E23AA79" w14:textId="77777777" w:rsidR="00FE5207" w:rsidRPr="00882C6E" w:rsidRDefault="00F14351" w:rsidP="005534C3">
      <w:pPr>
        <w:numPr>
          <w:ilvl w:val="0"/>
          <w:numId w:val="3"/>
        </w:numPr>
      </w:pPr>
      <w:r w:rsidRPr="00882C6E">
        <w:t>Varje projektansökan ska sanktioneras av rektor</w:t>
      </w:r>
      <w:r w:rsidR="00FE5207" w:rsidRPr="00882C6E">
        <w:t>/skolchef i respektive skolform.</w:t>
      </w:r>
      <w:r w:rsidRPr="00882C6E">
        <w:t xml:space="preserve"> </w:t>
      </w:r>
      <w:r w:rsidR="00FE5207" w:rsidRPr="00882C6E">
        <w:t>Dessutom ska skola</w:t>
      </w:r>
      <w:r w:rsidR="00764742" w:rsidRPr="00882C6E">
        <w:t>n</w:t>
      </w:r>
      <w:r w:rsidR="00FE5207" w:rsidRPr="00882C6E">
        <w:t xml:space="preserve"> samordna och prioriteringsordna ansökningar, om det är aktuellt med flera ansökningar från respektive skola. </w:t>
      </w:r>
    </w:p>
    <w:p w14:paraId="594FAB96" w14:textId="77777777" w:rsidR="00D42B2B" w:rsidRPr="00882C6E" w:rsidRDefault="00D42B2B" w:rsidP="006E204F"/>
    <w:p w14:paraId="60768C35" w14:textId="77777777" w:rsidR="00412AB8" w:rsidRPr="00882C6E" w:rsidRDefault="00D42B2B" w:rsidP="00162152">
      <w:pPr>
        <w:numPr>
          <w:ilvl w:val="0"/>
          <w:numId w:val="3"/>
        </w:numPr>
        <w:tabs>
          <w:tab w:val="left" w:pos="720"/>
        </w:tabs>
      </w:pPr>
      <w:r w:rsidRPr="00882C6E">
        <w:t xml:space="preserve">Medel är </w:t>
      </w:r>
      <w:r w:rsidR="00FB3D1C" w:rsidRPr="00882C6E">
        <w:rPr>
          <w:b/>
        </w:rPr>
        <w:t>inte</w:t>
      </w:r>
      <w:r w:rsidR="00FB3D1C" w:rsidRPr="00882C6E">
        <w:t xml:space="preserve"> </w:t>
      </w:r>
      <w:r w:rsidRPr="00882C6E">
        <w:t xml:space="preserve">avsedda att </w:t>
      </w:r>
      <w:r w:rsidR="00412AB8" w:rsidRPr="00882C6E">
        <w:t>investera i</w:t>
      </w:r>
      <w:r w:rsidRPr="00882C6E">
        <w:t xml:space="preserve"> studieresor,</w:t>
      </w:r>
      <w:r w:rsidR="00B02285" w:rsidRPr="00882C6E">
        <w:t xml:space="preserve"> </w:t>
      </w:r>
      <w:r w:rsidR="00672DF7" w:rsidRPr="00882C6E">
        <w:t>surfplattor</w:t>
      </w:r>
      <w:r w:rsidR="00170FA9">
        <w:t>,</w:t>
      </w:r>
      <w:r w:rsidRPr="00882C6E">
        <w:t xml:space="preserve"> lärarfortbildning, forskning eller löner.</w:t>
      </w:r>
      <w:r w:rsidR="00162152" w:rsidRPr="00882C6E">
        <w:t xml:space="preserve"> Gäller även basutrustning som </w:t>
      </w:r>
      <w:r w:rsidR="00412AB8" w:rsidRPr="00882C6E">
        <w:t>exempelvis; projektorer, förvaringsskåp, litteratur</w:t>
      </w:r>
      <w:r w:rsidR="00170FA9">
        <w:t>.</w:t>
      </w:r>
    </w:p>
    <w:p w14:paraId="3EEDAA9D" w14:textId="77777777" w:rsidR="00AD5850" w:rsidRPr="00882C6E" w:rsidRDefault="00C15990" w:rsidP="00C15990">
      <w:pPr>
        <w:pStyle w:val="Rubrik3"/>
      </w:pPr>
      <w:r w:rsidRPr="00882C6E">
        <w:t>Administration</w:t>
      </w:r>
    </w:p>
    <w:p w14:paraId="3EB72F50" w14:textId="77777777" w:rsidR="00492109" w:rsidRPr="00882C6E" w:rsidRDefault="00E175EA" w:rsidP="00492109">
      <w:pPr>
        <w:tabs>
          <w:tab w:val="left" w:pos="284"/>
          <w:tab w:val="left" w:pos="709"/>
        </w:tabs>
      </w:pPr>
      <w:r w:rsidRPr="00882C6E">
        <w:t>Ansökan ska inledas med en bakgrundsbeskrivning till projektet, gärna med koppling till beprövad erfarenhet och forskning, med fokus på utbildning och näringsliv. P</w:t>
      </w:r>
      <w:r w:rsidR="00492109" w:rsidRPr="00882C6E">
        <w:t>rojektbeskriv</w:t>
      </w:r>
      <w:r w:rsidR="00EA2922" w:rsidRPr="00882C6E">
        <w:t>ning</w:t>
      </w:r>
      <w:r w:rsidRPr="00882C6E">
        <w:t>en ska innehålla</w:t>
      </w:r>
      <w:r w:rsidR="00EA2922" w:rsidRPr="00882C6E">
        <w:t xml:space="preserve"> klart definierade mål. Under rubriken </w:t>
      </w:r>
      <w:r w:rsidR="00BD53DA" w:rsidRPr="00882C6E">
        <w:t xml:space="preserve">arbetsbeskrivning </w:t>
      </w:r>
      <w:r w:rsidR="004926A0" w:rsidRPr="00882C6E">
        <w:t xml:space="preserve">ska det </w:t>
      </w:r>
      <w:r w:rsidR="00EA2922" w:rsidRPr="00882C6E">
        <w:t>finnas en tydlig beskrivning av planering och</w:t>
      </w:r>
      <w:r w:rsidR="004926A0" w:rsidRPr="00882C6E">
        <w:t xml:space="preserve"> genomförande</w:t>
      </w:r>
      <w:r w:rsidR="00EA2922" w:rsidRPr="00882C6E">
        <w:t xml:space="preserve"> samt översikt på berörda</w:t>
      </w:r>
      <w:r w:rsidR="004926A0" w:rsidRPr="00882C6E">
        <w:t xml:space="preserve"> elev- och personalgrupper</w:t>
      </w:r>
      <w:r w:rsidR="00EA2922" w:rsidRPr="00882C6E">
        <w:t xml:space="preserve">. I ansökan ska det även </w:t>
      </w:r>
      <w:r w:rsidRPr="00882C6E">
        <w:t xml:space="preserve">ingå </w:t>
      </w:r>
      <w:r w:rsidR="00EA2922" w:rsidRPr="00882C6E">
        <w:t>en tydlig beskrivning av</w:t>
      </w:r>
      <w:r w:rsidR="004926A0" w:rsidRPr="00882C6E">
        <w:t xml:space="preserve"> </w:t>
      </w:r>
      <w:r w:rsidR="00EA2922" w:rsidRPr="00882C6E">
        <w:t>tidsplan, kostnadsspecifikation, plan för informationsspridning om projektet samt en beskrivning av hur utvärdering ska ske.</w:t>
      </w:r>
      <w:r w:rsidR="004926A0" w:rsidRPr="00882C6E">
        <w:t xml:space="preserve"> </w:t>
      </w:r>
      <w:r w:rsidR="00492109" w:rsidRPr="00882C6E">
        <w:t>Ansökan skall undertecknas av projektledare och rektor/skolchef.</w:t>
      </w:r>
    </w:p>
    <w:p w14:paraId="149EE795" w14:textId="77777777" w:rsidR="00492109" w:rsidRPr="00882C6E" w:rsidRDefault="00492109" w:rsidP="00F14351">
      <w:pPr>
        <w:tabs>
          <w:tab w:val="left" w:pos="284"/>
          <w:tab w:val="left" w:pos="709"/>
        </w:tabs>
      </w:pPr>
    </w:p>
    <w:p w14:paraId="2F26F89A" w14:textId="77777777" w:rsidR="006E204F" w:rsidRPr="00882C6E" w:rsidRDefault="00F14351" w:rsidP="00687793">
      <w:pPr>
        <w:tabs>
          <w:tab w:val="left" w:pos="284"/>
          <w:tab w:val="left" w:pos="709"/>
        </w:tabs>
      </w:pPr>
      <w:r w:rsidRPr="00882C6E">
        <w:t xml:space="preserve">Ansökningar skall vara Teknikerjakten tillhanda senast </w:t>
      </w:r>
      <w:r w:rsidRPr="00882C6E">
        <w:rPr>
          <w:b/>
        </w:rPr>
        <w:t>15 oktober</w:t>
      </w:r>
      <w:r w:rsidRPr="00882C6E">
        <w:t xml:space="preserve"> respektive </w:t>
      </w:r>
      <w:r w:rsidRPr="00882C6E">
        <w:rPr>
          <w:b/>
        </w:rPr>
        <w:t>15 april</w:t>
      </w:r>
      <w:r w:rsidRPr="00882C6E">
        <w:t xml:space="preserve"> för projekt vilka önskas genomföras därpå kommande termin. Ansökningarna behandlas på ordinarie styrgruppsmöte för Teknikerjakten och beslut meddelas ca </w:t>
      </w:r>
      <w:r w:rsidR="00C15990" w:rsidRPr="00882C6E">
        <w:t>6</w:t>
      </w:r>
      <w:r w:rsidRPr="00882C6E">
        <w:t xml:space="preserve"> veckor efter sista</w:t>
      </w:r>
      <w:r w:rsidR="00687793" w:rsidRPr="00882C6E">
        <w:t xml:space="preserve"> </w:t>
      </w:r>
      <w:r w:rsidRPr="00882C6E">
        <w:t xml:space="preserve">ansökningsdag. </w:t>
      </w:r>
    </w:p>
    <w:p w14:paraId="051BEBA3" w14:textId="77777777" w:rsidR="00687793" w:rsidRPr="00882C6E" w:rsidRDefault="00687793" w:rsidP="00687793">
      <w:pPr>
        <w:tabs>
          <w:tab w:val="left" w:pos="284"/>
          <w:tab w:val="left" w:pos="709"/>
        </w:tabs>
      </w:pPr>
    </w:p>
    <w:p w14:paraId="1B2B8ED4" w14:textId="77777777" w:rsidR="00687793" w:rsidRPr="00882C6E" w:rsidRDefault="00687793" w:rsidP="00687793">
      <w:pPr>
        <w:tabs>
          <w:tab w:val="left" w:pos="284"/>
          <w:tab w:val="left" w:pos="709"/>
        </w:tabs>
      </w:pPr>
    </w:p>
    <w:p w14:paraId="711320D9" w14:textId="77777777" w:rsidR="00687793" w:rsidRPr="00882C6E" w:rsidRDefault="00687793" w:rsidP="00687793">
      <w:pPr>
        <w:tabs>
          <w:tab w:val="left" w:pos="284"/>
          <w:tab w:val="left" w:pos="709"/>
        </w:tabs>
      </w:pPr>
    </w:p>
    <w:p w14:paraId="05E009C4" w14:textId="77777777" w:rsidR="00687793" w:rsidRPr="00882C6E" w:rsidRDefault="00687793" w:rsidP="00687793">
      <w:pPr>
        <w:tabs>
          <w:tab w:val="left" w:pos="284"/>
          <w:tab w:val="left" w:pos="709"/>
        </w:tabs>
      </w:pPr>
    </w:p>
    <w:p w14:paraId="7EE34B16" w14:textId="77777777" w:rsidR="00687793" w:rsidRPr="00882C6E" w:rsidRDefault="00687793" w:rsidP="00687793">
      <w:pPr>
        <w:tabs>
          <w:tab w:val="left" w:pos="284"/>
          <w:tab w:val="left" w:pos="709"/>
        </w:tabs>
      </w:pPr>
    </w:p>
    <w:p w14:paraId="70C4959B" w14:textId="77777777" w:rsidR="00687793" w:rsidRPr="00882C6E" w:rsidRDefault="00687793" w:rsidP="00687793">
      <w:pPr>
        <w:tabs>
          <w:tab w:val="left" w:pos="284"/>
          <w:tab w:val="left" w:pos="709"/>
        </w:tabs>
      </w:pPr>
    </w:p>
    <w:p w14:paraId="40AC5CDC" w14:textId="77777777" w:rsidR="00687793" w:rsidRPr="00882C6E" w:rsidRDefault="00687793" w:rsidP="00687793">
      <w:pPr>
        <w:tabs>
          <w:tab w:val="left" w:pos="284"/>
          <w:tab w:val="left" w:pos="709"/>
        </w:tabs>
        <w:rPr>
          <w:rFonts w:ascii="Garamond" w:hAnsi="Garamond"/>
          <w:sz w:val="20"/>
          <w:szCs w:val="20"/>
        </w:rPr>
      </w:pPr>
    </w:p>
    <w:p w14:paraId="2F734003" w14:textId="77777777" w:rsidR="006E204F" w:rsidRPr="00882C6E" w:rsidRDefault="006E204F" w:rsidP="006E204F">
      <w:pPr>
        <w:pStyle w:val="Ingetavstnd"/>
        <w:jc w:val="right"/>
        <w:rPr>
          <w:rFonts w:ascii="Garamond" w:hAnsi="Garamond"/>
          <w:sz w:val="20"/>
          <w:szCs w:val="20"/>
        </w:rPr>
      </w:pPr>
    </w:p>
    <w:p w14:paraId="736B6FA1" w14:textId="77777777" w:rsidR="006E204F" w:rsidRPr="00882C6E" w:rsidRDefault="006E204F" w:rsidP="006E204F">
      <w:pPr>
        <w:pStyle w:val="Ingetavstnd"/>
        <w:rPr>
          <w:rFonts w:ascii="Garamond" w:hAnsi="Garamond"/>
          <w:sz w:val="20"/>
          <w:szCs w:val="20"/>
        </w:rPr>
      </w:pPr>
    </w:p>
    <w:p w14:paraId="7BA66AB2" w14:textId="77777777" w:rsidR="006E204F" w:rsidRPr="00882C6E" w:rsidRDefault="006E204F" w:rsidP="006E204F">
      <w:pPr>
        <w:pStyle w:val="Ingetavstnd"/>
        <w:rPr>
          <w:rFonts w:ascii="Garamond" w:hAnsi="Garamond"/>
          <w:sz w:val="20"/>
          <w:szCs w:val="20"/>
        </w:rPr>
      </w:pPr>
    </w:p>
    <w:p w14:paraId="3A582E91" w14:textId="77777777" w:rsidR="006E204F" w:rsidRPr="00882C6E" w:rsidRDefault="006E204F" w:rsidP="006E204F">
      <w:pPr>
        <w:pStyle w:val="Ingetavstnd"/>
        <w:tabs>
          <w:tab w:val="left" w:pos="6096"/>
        </w:tabs>
        <w:rPr>
          <w:rFonts w:ascii="Garamond" w:hAnsi="Garamond"/>
          <w:sz w:val="20"/>
          <w:szCs w:val="20"/>
        </w:rPr>
      </w:pPr>
      <w:r w:rsidRPr="00882C6E">
        <w:rPr>
          <w:rFonts w:ascii="Garamond" w:hAnsi="Garamond"/>
          <w:b/>
          <w:sz w:val="28"/>
          <w:szCs w:val="28"/>
        </w:rPr>
        <w:t>Projektansökan till</w:t>
      </w:r>
      <w:r w:rsidR="006768C5" w:rsidRPr="00882C6E">
        <w:rPr>
          <w:rFonts w:ascii="Garamond" w:hAnsi="Garamond"/>
          <w:b/>
          <w:sz w:val="28"/>
          <w:szCs w:val="28"/>
        </w:rPr>
        <w:t xml:space="preserve"> </w:t>
      </w:r>
      <w:r w:rsidR="00AA7755" w:rsidRPr="00882C6E">
        <w:rPr>
          <w:noProof/>
        </w:rPr>
        <w:drawing>
          <wp:inline distT="0" distB="0" distL="0" distR="0" wp14:anchorId="41C1C02D" wp14:editId="0A5F3AC7">
            <wp:extent cx="1470660" cy="207645"/>
            <wp:effectExtent l="0" t="0" r="0" b="0"/>
            <wp:docPr id="2" name="Bild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72F">
        <w:rPr>
          <w:sz w:val="44"/>
          <w:szCs w:val="44"/>
        </w:rPr>
        <w:t xml:space="preserve"> Värmland</w:t>
      </w:r>
      <w:r w:rsidRPr="00882C6E">
        <w:rPr>
          <w:rFonts w:ascii="Garamond" w:hAnsi="Garamond"/>
          <w:sz w:val="20"/>
          <w:szCs w:val="20"/>
        </w:rPr>
        <w:tab/>
        <w:t xml:space="preserve"> 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6"/>
      </w:tblGrid>
      <w:tr w:rsidR="006E204F" w:rsidRPr="00882C6E" w14:paraId="5436777C" w14:textId="77777777" w:rsidTr="00F9084F">
        <w:tc>
          <w:tcPr>
            <w:tcW w:w="9606" w:type="dxa"/>
            <w:tcBorders>
              <w:top w:val="triple" w:sz="4" w:space="0" w:color="auto"/>
              <w:left w:val="nil"/>
              <w:bottom w:val="single" w:sz="4" w:space="0" w:color="A6A6A6"/>
              <w:right w:val="nil"/>
            </w:tcBorders>
          </w:tcPr>
          <w:p w14:paraId="63FF4CE9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16"/>
                <w:szCs w:val="16"/>
                <w:lang w:eastAsia="sv-SE"/>
              </w:rPr>
            </w:pPr>
          </w:p>
        </w:tc>
      </w:tr>
      <w:tr w:rsidR="006E204F" w:rsidRPr="00882C6E" w14:paraId="41562C46" w14:textId="77777777" w:rsidTr="00F9084F">
        <w:tc>
          <w:tcPr>
            <w:tcW w:w="96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892BF04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  <w:r w:rsidRPr="00882C6E">
              <w:rPr>
                <w:rFonts w:ascii="Garamond" w:hAnsi="Garamond"/>
                <w:b/>
                <w:sz w:val="16"/>
                <w:szCs w:val="16"/>
                <w:lang w:eastAsia="sv-SE"/>
              </w:rPr>
              <w:t>Projektbenämning</w:t>
            </w:r>
          </w:p>
          <w:p w14:paraId="40B6D6AB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</w:tc>
      </w:tr>
      <w:tr w:rsidR="006E204F" w:rsidRPr="00882C6E" w14:paraId="1DD5A3C7" w14:textId="77777777" w:rsidTr="00F9084F">
        <w:tc>
          <w:tcPr>
            <w:tcW w:w="96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1ED3E37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  <w:r w:rsidRPr="00882C6E">
              <w:rPr>
                <w:rFonts w:ascii="Garamond" w:hAnsi="Garamond"/>
                <w:b/>
                <w:sz w:val="16"/>
                <w:szCs w:val="16"/>
                <w:lang w:eastAsia="sv-SE"/>
              </w:rPr>
              <w:t>Ansökt belopp kr</w:t>
            </w:r>
          </w:p>
          <w:p w14:paraId="25789415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</w:tc>
      </w:tr>
    </w:tbl>
    <w:p w14:paraId="27F8BAF9" w14:textId="77777777" w:rsidR="006E204F" w:rsidRPr="00882C6E" w:rsidRDefault="006E204F" w:rsidP="006E204F">
      <w:pPr>
        <w:pStyle w:val="Ingetavstnd"/>
        <w:rPr>
          <w:rFonts w:ascii="Garamond" w:hAnsi="Garamond"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606"/>
        <w:gridCol w:w="5000"/>
      </w:tblGrid>
      <w:tr w:rsidR="006E204F" w:rsidRPr="00882C6E" w14:paraId="74BA4E94" w14:textId="77777777" w:rsidTr="00F9084F">
        <w:tc>
          <w:tcPr>
            <w:tcW w:w="9606" w:type="dxa"/>
            <w:gridSpan w:val="2"/>
          </w:tcPr>
          <w:p w14:paraId="0C29A658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  <w:r w:rsidRPr="00882C6E">
              <w:rPr>
                <w:rFonts w:ascii="Garamond" w:hAnsi="Garamond"/>
                <w:b/>
                <w:sz w:val="16"/>
                <w:szCs w:val="16"/>
                <w:lang w:eastAsia="sv-SE"/>
              </w:rPr>
              <w:t>Organisation/skola</w:t>
            </w:r>
          </w:p>
          <w:p w14:paraId="34DF472D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</w:tc>
      </w:tr>
      <w:tr w:rsidR="006E204F" w:rsidRPr="00882C6E" w14:paraId="30E763A6" w14:textId="77777777" w:rsidTr="00F9084F">
        <w:tc>
          <w:tcPr>
            <w:tcW w:w="9606" w:type="dxa"/>
            <w:gridSpan w:val="2"/>
          </w:tcPr>
          <w:p w14:paraId="2A657DAD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  <w:r w:rsidRPr="00882C6E">
              <w:rPr>
                <w:rFonts w:ascii="Garamond" w:hAnsi="Garamond"/>
                <w:b/>
                <w:sz w:val="16"/>
                <w:szCs w:val="16"/>
                <w:lang w:eastAsia="sv-SE"/>
              </w:rPr>
              <w:t>Handläggare/ansvarig</w:t>
            </w:r>
          </w:p>
          <w:p w14:paraId="12931DB5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</w:tc>
      </w:tr>
      <w:tr w:rsidR="006E204F" w:rsidRPr="00882C6E" w14:paraId="19E424D4" w14:textId="77777777" w:rsidTr="00F9084F">
        <w:tc>
          <w:tcPr>
            <w:tcW w:w="9606" w:type="dxa"/>
            <w:gridSpan w:val="2"/>
          </w:tcPr>
          <w:p w14:paraId="37E6A84E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  <w:r w:rsidRPr="00882C6E">
              <w:rPr>
                <w:rFonts w:ascii="Garamond" w:hAnsi="Garamond"/>
                <w:b/>
                <w:sz w:val="16"/>
                <w:szCs w:val="16"/>
                <w:lang w:eastAsia="sv-SE"/>
              </w:rPr>
              <w:t>Adress</w:t>
            </w:r>
          </w:p>
          <w:p w14:paraId="26D37960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</w:tc>
      </w:tr>
      <w:tr w:rsidR="006E204F" w:rsidRPr="00882C6E" w14:paraId="06CD6B98" w14:textId="77777777" w:rsidTr="00F9084F">
        <w:tc>
          <w:tcPr>
            <w:tcW w:w="4606" w:type="dxa"/>
          </w:tcPr>
          <w:p w14:paraId="6065A165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  <w:r w:rsidRPr="00882C6E">
              <w:rPr>
                <w:rFonts w:ascii="Garamond" w:hAnsi="Garamond"/>
                <w:b/>
                <w:sz w:val="16"/>
                <w:szCs w:val="16"/>
                <w:lang w:eastAsia="sv-SE"/>
              </w:rPr>
              <w:t>Telefon</w:t>
            </w:r>
          </w:p>
          <w:p w14:paraId="35ED8B5D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</w:tc>
        <w:tc>
          <w:tcPr>
            <w:tcW w:w="5000" w:type="dxa"/>
          </w:tcPr>
          <w:p w14:paraId="7508494C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  <w:r w:rsidRPr="00882C6E">
              <w:rPr>
                <w:rFonts w:ascii="Garamond" w:hAnsi="Garamond"/>
                <w:b/>
                <w:sz w:val="16"/>
                <w:szCs w:val="16"/>
                <w:lang w:eastAsia="sv-SE"/>
              </w:rPr>
              <w:t>Mejl-adress</w:t>
            </w:r>
          </w:p>
          <w:p w14:paraId="59F0D2A2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</w:tc>
      </w:tr>
    </w:tbl>
    <w:p w14:paraId="11A5586D" w14:textId="77777777" w:rsidR="006E204F" w:rsidRDefault="006E204F" w:rsidP="006E204F">
      <w:pPr>
        <w:pStyle w:val="Ingetavstnd"/>
        <w:rPr>
          <w:rFonts w:ascii="Garamond" w:hAnsi="Garamond"/>
          <w:sz w:val="20"/>
          <w:szCs w:val="20"/>
        </w:rPr>
      </w:pPr>
    </w:p>
    <w:p w14:paraId="0F3DF58A" w14:textId="77777777" w:rsidR="00034587" w:rsidRPr="00034587" w:rsidRDefault="00034587" w:rsidP="006E204F">
      <w:pPr>
        <w:pStyle w:val="Ingetavstnd"/>
        <w:rPr>
          <w:rFonts w:ascii="Garamond" w:hAnsi="Garamond"/>
          <w:sz w:val="24"/>
          <w:szCs w:val="24"/>
        </w:rPr>
      </w:pPr>
    </w:p>
    <w:p w14:paraId="57015B7D" w14:textId="77777777" w:rsidR="00034587" w:rsidRPr="00034587" w:rsidRDefault="00034587" w:rsidP="006E204F">
      <w:pPr>
        <w:pStyle w:val="Ingetavstnd"/>
        <w:rPr>
          <w:rFonts w:ascii="Garamond" w:hAnsi="Garamond"/>
          <w:b/>
          <w:bCs/>
          <w:sz w:val="24"/>
          <w:szCs w:val="24"/>
        </w:rPr>
      </w:pPr>
      <w:r w:rsidRPr="00034587">
        <w:rPr>
          <w:rFonts w:ascii="Garamond" w:hAnsi="Garamond"/>
          <w:b/>
          <w:bCs/>
          <w:sz w:val="24"/>
          <w:szCs w:val="24"/>
        </w:rPr>
        <w:t>Arbetslaget/lärarens del</w:t>
      </w: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06"/>
      </w:tblGrid>
      <w:tr w:rsidR="006E204F" w:rsidRPr="00882C6E" w14:paraId="0CFBCB0C" w14:textId="77777777" w:rsidTr="00F9084F">
        <w:tc>
          <w:tcPr>
            <w:tcW w:w="9606" w:type="dxa"/>
          </w:tcPr>
          <w:p w14:paraId="6A1FB8A1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  <w:r w:rsidRPr="00882C6E">
              <w:rPr>
                <w:rFonts w:ascii="Garamond" w:hAnsi="Garamond"/>
                <w:b/>
                <w:sz w:val="16"/>
                <w:szCs w:val="16"/>
                <w:lang w:eastAsia="sv-SE"/>
              </w:rPr>
              <w:t>Bakgrund till projektet</w:t>
            </w:r>
          </w:p>
          <w:p w14:paraId="5DFAD9BE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7B804562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02F2A802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3223FB51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296D1AD0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59AA5382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76529A09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59EC361E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55E4F77C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4BF7410A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6786F32C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3F2BD752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0FF033B1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</w:tc>
      </w:tr>
    </w:tbl>
    <w:p w14:paraId="32A93240" w14:textId="77777777" w:rsidR="006E204F" w:rsidRPr="00882C6E" w:rsidRDefault="006E204F" w:rsidP="006E204F">
      <w:pPr>
        <w:pStyle w:val="Ingetavstnd"/>
        <w:rPr>
          <w:rFonts w:ascii="Garamond" w:hAnsi="Garamond"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06"/>
      </w:tblGrid>
      <w:tr w:rsidR="006E204F" w:rsidRPr="00882C6E" w14:paraId="3C88C756" w14:textId="77777777" w:rsidTr="00F9084F">
        <w:tc>
          <w:tcPr>
            <w:tcW w:w="9606" w:type="dxa"/>
          </w:tcPr>
          <w:p w14:paraId="1FF97F25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  <w:r w:rsidRPr="00882C6E">
              <w:rPr>
                <w:rFonts w:ascii="Garamond" w:hAnsi="Garamond"/>
                <w:b/>
                <w:sz w:val="16"/>
                <w:szCs w:val="16"/>
                <w:lang w:eastAsia="sv-SE"/>
              </w:rPr>
              <w:t>Mål med projektet</w:t>
            </w:r>
          </w:p>
          <w:p w14:paraId="418F6344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34E003B7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10FB5F6C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168860D8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08F7F133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2AECE3E1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5CEF0AF9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5984E34C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5A10C994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51120CFB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</w:tc>
      </w:tr>
    </w:tbl>
    <w:p w14:paraId="6653F306" w14:textId="77777777" w:rsidR="006E204F" w:rsidRPr="00882C6E" w:rsidRDefault="006E204F" w:rsidP="006E204F">
      <w:pPr>
        <w:pStyle w:val="Ingetavstnd"/>
        <w:rPr>
          <w:rFonts w:ascii="Garamond" w:hAnsi="Garamond"/>
          <w:sz w:val="20"/>
          <w:szCs w:val="20"/>
        </w:rPr>
      </w:pPr>
    </w:p>
    <w:p w14:paraId="3D9F23A4" w14:textId="77777777" w:rsidR="00687793" w:rsidRPr="00882C6E" w:rsidRDefault="00687793" w:rsidP="006E204F">
      <w:pPr>
        <w:pStyle w:val="Ingetavstnd"/>
        <w:rPr>
          <w:rFonts w:ascii="Garamond" w:hAnsi="Garamond"/>
          <w:sz w:val="20"/>
          <w:szCs w:val="20"/>
        </w:rPr>
      </w:pPr>
    </w:p>
    <w:tbl>
      <w:tblPr>
        <w:tblpPr w:leftFromText="141" w:rightFromText="141" w:vertAnchor="text" w:horzAnchor="margin" w:tblpY="-59"/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06"/>
      </w:tblGrid>
      <w:tr w:rsidR="006E204F" w:rsidRPr="00882C6E" w14:paraId="780CFA6D" w14:textId="77777777" w:rsidTr="00F9084F">
        <w:tc>
          <w:tcPr>
            <w:tcW w:w="9606" w:type="dxa"/>
          </w:tcPr>
          <w:p w14:paraId="1D272B17" w14:textId="77777777" w:rsidR="007A0884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20"/>
                <w:lang w:eastAsia="sv-SE"/>
              </w:rPr>
            </w:pPr>
            <w:r w:rsidRPr="00882C6E">
              <w:rPr>
                <w:rFonts w:ascii="Garamond" w:hAnsi="Garamond"/>
                <w:b/>
                <w:sz w:val="16"/>
                <w:szCs w:val="20"/>
                <w:lang w:eastAsia="sv-SE"/>
              </w:rPr>
              <w:lastRenderedPageBreak/>
              <w:t>Arbetsbeskrivning</w:t>
            </w:r>
            <w:r w:rsidR="00162152" w:rsidRPr="00882C6E">
              <w:rPr>
                <w:rFonts w:ascii="Garamond" w:hAnsi="Garamond"/>
                <w:b/>
                <w:sz w:val="16"/>
                <w:szCs w:val="20"/>
                <w:lang w:eastAsia="sv-SE"/>
              </w:rPr>
              <w:t>/genomförandeplan</w:t>
            </w:r>
          </w:p>
          <w:p w14:paraId="02ACC309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38C2F428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2A1D6BBD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45BB0DE6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3410FB09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0A7B50E1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37DA7B97" w14:textId="77777777" w:rsidR="005534C3" w:rsidRPr="00882C6E" w:rsidRDefault="005534C3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53C41E01" w14:textId="77777777" w:rsidR="005534C3" w:rsidRPr="00882C6E" w:rsidRDefault="005534C3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25BFF783" w14:textId="77777777" w:rsidR="005534C3" w:rsidRPr="00882C6E" w:rsidRDefault="005534C3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50872CB0" w14:textId="77777777" w:rsidR="005534C3" w:rsidRPr="00882C6E" w:rsidRDefault="005534C3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6CCA3C71" w14:textId="77777777" w:rsidR="005534C3" w:rsidRPr="00882C6E" w:rsidRDefault="005534C3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257DB975" w14:textId="77777777" w:rsidR="005534C3" w:rsidRPr="00882C6E" w:rsidRDefault="005534C3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63408176" w14:textId="77777777" w:rsidR="005534C3" w:rsidRPr="00882C6E" w:rsidRDefault="005534C3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3CB38267" w14:textId="77777777" w:rsidR="005534C3" w:rsidRPr="00882C6E" w:rsidRDefault="005534C3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4D9E90E5" w14:textId="77777777" w:rsidR="005534C3" w:rsidRPr="00882C6E" w:rsidRDefault="005534C3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5729751C" w14:textId="77777777" w:rsidR="005534C3" w:rsidRPr="00882C6E" w:rsidRDefault="005534C3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6C7E9DCB" w14:textId="77777777" w:rsidR="00103A36" w:rsidRPr="00882C6E" w:rsidRDefault="00103A36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507860CB" w14:textId="77777777" w:rsidR="00103A36" w:rsidRPr="00882C6E" w:rsidRDefault="00103A36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352622BD" w14:textId="77777777" w:rsidR="005534C3" w:rsidRPr="00882C6E" w:rsidRDefault="005534C3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130F8215" w14:textId="77777777" w:rsidR="005534C3" w:rsidRPr="00882C6E" w:rsidRDefault="005534C3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54FE15CD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32973FD3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  <w:p w14:paraId="6F786022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20"/>
                <w:szCs w:val="20"/>
                <w:lang w:eastAsia="sv-SE"/>
              </w:rPr>
            </w:pPr>
          </w:p>
        </w:tc>
      </w:tr>
    </w:tbl>
    <w:p w14:paraId="24F00E07" w14:textId="77777777" w:rsidR="006E204F" w:rsidRPr="00882C6E" w:rsidRDefault="006E204F" w:rsidP="006E204F">
      <w:pPr>
        <w:rPr>
          <w:rFonts w:ascii="Calibri" w:hAnsi="Calibri"/>
          <w:vanish/>
          <w:lang w:eastAsia="sv-SE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06"/>
      </w:tblGrid>
      <w:tr w:rsidR="006E204F" w:rsidRPr="00882C6E" w14:paraId="4602FC39" w14:textId="77777777" w:rsidTr="00F9084F">
        <w:tc>
          <w:tcPr>
            <w:tcW w:w="9606" w:type="dxa"/>
          </w:tcPr>
          <w:p w14:paraId="2856E1B6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  <w:r w:rsidRPr="00882C6E">
              <w:rPr>
                <w:rFonts w:ascii="Garamond" w:hAnsi="Garamond"/>
                <w:b/>
                <w:sz w:val="16"/>
                <w:szCs w:val="16"/>
                <w:lang w:eastAsia="sv-SE"/>
              </w:rPr>
              <w:t>Tidsplan</w:t>
            </w:r>
          </w:p>
          <w:p w14:paraId="281DBB51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17A7CEBF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1BB33155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44784958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55A2890A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577016D4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0228A6D3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6C949E07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1C7F6749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5EAA25C6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4077F6FE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554B54D9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</w:tc>
      </w:tr>
      <w:tr w:rsidR="00531620" w:rsidRPr="00882C6E" w14:paraId="624880C6" w14:textId="77777777" w:rsidTr="00531620">
        <w:tc>
          <w:tcPr>
            <w:tcW w:w="960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B92E60E" w14:textId="77777777" w:rsidR="00531620" w:rsidRPr="00531620" w:rsidRDefault="00531620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  <w:r w:rsidRPr="00531620">
              <w:rPr>
                <w:rStyle w:val="Stark"/>
                <w:rFonts w:ascii="Garamond" w:hAnsi="Garamond"/>
                <w:sz w:val="16"/>
                <w:szCs w:val="16"/>
              </w:rPr>
              <w:t>Pedagogisk plan</w:t>
            </w:r>
            <w:r w:rsidRPr="00531620">
              <w:rPr>
                <w:rFonts w:ascii="Garamond" w:hAnsi="Garamond"/>
                <w:sz w:val="16"/>
                <w:szCs w:val="16"/>
              </w:rPr>
              <w:br/>
              <w:t>(Beskriv hur projektet kopplas till undervisningen, läroplanens mål och elevernas lärande. Redogör gärna för planerade undervisningsmoment, arbetsformer och hur eleverna involveras.)</w:t>
            </w:r>
          </w:p>
          <w:p w14:paraId="4D908EA3" w14:textId="77777777" w:rsidR="00531620" w:rsidRPr="00531620" w:rsidRDefault="00531620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3DBCDE1A" w14:textId="77777777" w:rsidR="00531620" w:rsidRPr="00531620" w:rsidRDefault="00531620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11A171F3" w14:textId="77777777" w:rsidR="00531620" w:rsidRPr="00531620" w:rsidRDefault="00531620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799D3D55" w14:textId="77777777" w:rsidR="00531620" w:rsidRPr="00531620" w:rsidRDefault="00531620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2046DFB7" w14:textId="77777777" w:rsidR="00531620" w:rsidRPr="00531620" w:rsidRDefault="00531620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5A01304B" w14:textId="77777777" w:rsidR="00531620" w:rsidRPr="00531620" w:rsidRDefault="00531620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  <w:p w14:paraId="7AA68BA7" w14:textId="77777777" w:rsidR="00531620" w:rsidRPr="00531620" w:rsidRDefault="00531620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</w:p>
        </w:tc>
      </w:tr>
    </w:tbl>
    <w:p w14:paraId="1281168E" w14:textId="77777777" w:rsidR="00531620" w:rsidRDefault="00531620" w:rsidP="006E204F">
      <w:pPr>
        <w:pStyle w:val="Ingetavstnd"/>
        <w:rPr>
          <w:rFonts w:ascii="Garamond" w:hAnsi="Garamond"/>
          <w:sz w:val="20"/>
          <w:szCs w:val="20"/>
        </w:rPr>
      </w:pPr>
    </w:p>
    <w:p w14:paraId="7D4B0B44" w14:textId="77777777" w:rsidR="006E204F" w:rsidRPr="00882C6E" w:rsidRDefault="006E204F" w:rsidP="006E204F">
      <w:pPr>
        <w:pStyle w:val="Ingetavstnd"/>
        <w:rPr>
          <w:rFonts w:ascii="Garamond" w:hAnsi="Garamond"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06"/>
      </w:tblGrid>
      <w:tr w:rsidR="006E204F" w:rsidRPr="00882C6E" w14:paraId="5A29969A" w14:textId="77777777" w:rsidTr="00F9084F">
        <w:tc>
          <w:tcPr>
            <w:tcW w:w="9606" w:type="dxa"/>
          </w:tcPr>
          <w:p w14:paraId="42FC2D0F" w14:textId="77777777" w:rsidR="006E204F" w:rsidRPr="00882C6E" w:rsidRDefault="00E175EA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  <w:r w:rsidRPr="00882C6E">
              <w:rPr>
                <w:rFonts w:ascii="Garamond" w:hAnsi="Garamond"/>
                <w:b/>
                <w:sz w:val="16"/>
                <w:szCs w:val="16"/>
                <w:lang w:eastAsia="sv-SE"/>
              </w:rPr>
              <w:t>Kostnadsspecifikation</w:t>
            </w:r>
          </w:p>
          <w:p w14:paraId="5F596DF1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04DB9A0F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77B1ED50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7FEA1B48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532597B6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6439F303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1E2CA863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32449FD4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0DB454E5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</w:tc>
      </w:tr>
    </w:tbl>
    <w:p w14:paraId="088381BE" w14:textId="77777777" w:rsidR="006E204F" w:rsidRPr="00882C6E" w:rsidRDefault="006E204F" w:rsidP="006E204F">
      <w:pPr>
        <w:pStyle w:val="Ingetavstnd"/>
        <w:rPr>
          <w:rFonts w:ascii="Garamond" w:hAnsi="Garamond"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06"/>
      </w:tblGrid>
      <w:tr w:rsidR="006E204F" w:rsidRPr="00882C6E" w14:paraId="1616145D" w14:textId="77777777" w:rsidTr="00F9084F">
        <w:tc>
          <w:tcPr>
            <w:tcW w:w="9606" w:type="dxa"/>
          </w:tcPr>
          <w:p w14:paraId="381509CD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  <w:r w:rsidRPr="00882C6E">
              <w:rPr>
                <w:rFonts w:ascii="Garamond" w:hAnsi="Garamond"/>
                <w:b/>
                <w:sz w:val="16"/>
                <w:szCs w:val="16"/>
                <w:lang w:eastAsia="sv-SE"/>
              </w:rPr>
              <w:t>Informationsspridning och/eller spridning av projektet</w:t>
            </w:r>
          </w:p>
          <w:p w14:paraId="1A25C4A8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35F629F0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3FB3ABE9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6AD6EDAC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5268CC21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196BF65E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5DD72899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223D551E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25F72A14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</w:tc>
      </w:tr>
    </w:tbl>
    <w:p w14:paraId="6817F81E" w14:textId="77777777" w:rsidR="006E204F" w:rsidRPr="00882C6E" w:rsidRDefault="006E204F" w:rsidP="006E204F">
      <w:pPr>
        <w:pStyle w:val="Ingetavstnd"/>
        <w:rPr>
          <w:rFonts w:ascii="Garamond" w:hAnsi="Garamond"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06"/>
      </w:tblGrid>
      <w:tr w:rsidR="006E204F" w:rsidRPr="00882C6E" w14:paraId="03C58D72" w14:textId="77777777" w:rsidTr="00F9084F">
        <w:tc>
          <w:tcPr>
            <w:tcW w:w="9606" w:type="dxa"/>
          </w:tcPr>
          <w:p w14:paraId="7A9689E9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  <w:lang w:eastAsia="sv-SE"/>
              </w:rPr>
            </w:pPr>
            <w:r w:rsidRPr="00882C6E">
              <w:rPr>
                <w:rFonts w:ascii="Garamond" w:hAnsi="Garamond"/>
                <w:b/>
                <w:sz w:val="16"/>
                <w:szCs w:val="16"/>
                <w:lang w:eastAsia="sv-SE"/>
              </w:rPr>
              <w:t>Plan för egen uppföljning och utvärder</w:t>
            </w:r>
            <w:r w:rsidR="00726762" w:rsidRPr="00882C6E">
              <w:rPr>
                <w:rFonts w:ascii="Garamond" w:hAnsi="Garamond"/>
                <w:b/>
                <w:sz w:val="16"/>
                <w:szCs w:val="16"/>
                <w:lang w:eastAsia="sv-SE"/>
              </w:rPr>
              <w:t>ing av projektmål och tidsplanen</w:t>
            </w:r>
          </w:p>
          <w:p w14:paraId="7C35A8E0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319C9588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5F215B7F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1DBFEFDB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67615A6E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  <w:p w14:paraId="1CD71ECE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  <w:lang w:eastAsia="sv-SE"/>
              </w:rPr>
            </w:pPr>
          </w:p>
        </w:tc>
      </w:tr>
    </w:tbl>
    <w:p w14:paraId="4037F14F" w14:textId="5261D430" w:rsidR="00AA7755" w:rsidRPr="00882C6E" w:rsidRDefault="00AA7755" w:rsidP="00AA7755">
      <w:pPr>
        <w:pStyle w:val="Ingetavstnd"/>
        <w:rPr>
          <w:rFonts w:ascii="Garamond" w:hAnsi="Garamond"/>
          <w:sz w:val="20"/>
          <w:szCs w:val="20"/>
        </w:rPr>
      </w:pPr>
    </w:p>
    <w:p w14:paraId="3D3139B8" w14:textId="1D77192B" w:rsidR="00AA7755" w:rsidRPr="00882C6E" w:rsidRDefault="00AA7755" w:rsidP="00AA7755">
      <w:pPr>
        <w:pStyle w:val="Ingetavstnd"/>
        <w:rPr>
          <w:rFonts w:ascii="Garamond" w:hAnsi="Garamond"/>
          <w:sz w:val="20"/>
          <w:szCs w:val="20"/>
        </w:rPr>
      </w:pPr>
    </w:p>
    <w:p w14:paraId="24800F67" w14:textId="0E1611FA" w:rsidR="00AA7755" w:rsidRPr="00882C6E" w:rsidRDefault="00AA7755" w:rsidP="00AA7755">
      <w:pPr>
        <w:pStyle w:val="Ingetavstnd"/>
        <w:rPr>
          <w:rFonts w:ascii="Garamond" w:hAnsi="Garamond"/>
          <w:sz w:val="20"/>
          <w:szCs w:val="20"/>
        </w:rPr>
      </w:pPr>
      <w:r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9AEA1" wp14:editId="2DA0BC29">
                <wp:simplePos x="0" y="0"/>
                <wp:positionH relativeFrom="column">
                  <wp:posOffset>2279525</wp:posOffset>
                </wp:positionH>
                <wp:positionV relativeFrom="paragraph">
                  <wp:posOffset>84455</wp:posOffset>
                </wp:positionV>
                <wp:extent cx="279531" cy="210237"/>
                <wp:effectExtent l="12700" t="12700" r="12700" b="18415"/>
                <wp:wrapNone/>
                <wp:docPr id="214825407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79531" cy="2102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46120C" id="Rektangel 1" o:spid="_x0000_s1026" style="position:absolute;margin-left:179.5pt;margin-top:6.65pt;width:22pt;height:16.5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" fillcolor="white [3201]" strokecolor="#4ea72e [3209]" strokeweight="1.5pt"/>
            </w:pict>
          </mc:Fallback>
        </mc:AlternateContent>
      </w:r>
    </w:p>
    <w:p w14:paraId="1E61C9D9" w14:textId="5799089D" w:rsidR="00AA7755" w:rsidRPr="00AA7755" w:rsidRDefault="00AA7755" w:rsidP="00AA7755">
      <w:pPr>
        <w:autoSpaceDE/>
        <w:autoSpaceDN/>
        <w:adjustRightInd/>
        <w:rPr>
          <w:rFonts w:ascii="Garamond" w:hAnsi="Garamond"/>
          <w:color w:val="000000"/>
          <w:sz w:val="20"/>
          <w:szCs w:val="20"/>
          <w:lang w:eastAsia="sv-SE"/>
        </w:rPr>
      </w:pPr>
      <w:r w:rsidRPr="00AA7755">
        <w:rPr>
          <w:rFonts w:ascii="Garamond" w:hAnsi="Garamond"/>
          <w:color w:val="000000"/>
          <w:sz w:val="20"/>
          <w:szCs w:val="20"/>
          <w:lang w:eastAsia="sv-SE"/>
        </w:rPr>
        <w:t>Antal barn/elever som nås via projektet:</w:t>
      </w:r>
    </w:p>
    <w:p w14:paraId="5906266A" w14:textId="24EC669F" w:rsidR="00AA7755" w:rsidRPr="00AA7755" w:rsidRDefault="00AA7755" w:rsidP="00AA7755">
      <w:pPr>
        <w:autoSpaceDE/>
        <w:autoSpaceDN/>
        <w:adjustRightInd/>
        <w:rPr>
          <w:rFonts w:ascii="Garamond" w:hAnsi="Garamond"/>
          <w:color w:val="000000"/>
          <w:sz w:val="20"/>
          <w:szCs w:val="20"/>
          <w:lang w:eastAsia="sv-SE"/>
        </w:rPr>
      </w:pPr>
      <w:r w:rsidRPr="00AA7755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9A8099" wp14:editId="4211F71D">
                <wp:simplePos x="0" y="0"/>
                <wp:positionH relativeFrom="column">
                  <wp:posOffset>2281149</wp:posOffset>
                </wp:positionH>
                <wp:positionV relativeFrom="paragraph">
                  <wp:posOffset>113030</wp:posOffset>
                </wp:positionV>
                <wp:extent cx="279531" cy="210237"/>
                <wp:effectExtent l="12700" t="12700" r="12700" b="18415"/>
                <wp:wrapNone/>
                <wp:docPr id="1841013574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79531" cy="2102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151914" id="Rektangel 1" o:spid="_x0000_s1026" style="position:absolute;margin-left:179.6pt;margin-top:8.9pt;width:22pt;height:16.5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" fillcolor="white [3201]" strokecolor="#4ea72e [3209]" strokeweight="1.5pt"/>
            </w:pict>
          </mc:Fallback>
        </mc:AlternateContent>
      </w:r>
    </w:p>
    <w:p w14:paraId="28895CB4" w14:textId="7ECA27B8" w:rsidR="00AA7755" w:rsidRPr="00AA7755" w:rsidRDefault="00AA7755" w:rsidP="00AA7755">
      <w:pPr>
        <w:autoSpaceDE/>
        <w:autoSpaceDN/>
        <w:adjustRightInd/>
        <w:rPr>
          <w:rFonts w:ascii="Garamond" w:hAnsi="Garamond"/>
          <w:color w:val="000000"/>
          <w:sz w:val="20"/>
          <w:szCs w:val="20"/>
          <w:lang w:eastAsia="sv-SE"/>
        </w:rPr>
      </w:pPr>
      <w:r w:rsidRPr="00AA7755">
        <w:rPr>
          <w:rFonts w:ascii="Garamond" w:hAnsi="Garamond"/>
          <w:color w:val="000000"/>
          <w:sz w:val="20"/>
          <w:szCs w:val="20"/>
          <w:lang w:eastAsia="sv-SE"/>
        </w:rPr>
        <w:t>Antal pedagoger som involveras i projektet:</w:t>
      </w:r>
      <w:r w:rsidRPr="00AA7755">
        <w:rPr>
          <w:rFonts w:ascii="Garamond" w:hAnsi="Garamond"/>
          <w:color w:val="000000"/>
          <w:sz w:val="20"/>
          <w:szCs w:val="20"/>
          <w:lang w:eastAsia="sv-SE"/>
        </w:rPr>
        <w:t xml:space="preserve"> </w:t>
      </w:r>
    </w:p>
    <w:p w14:paraId="40883849" w14:textId="77777777" w:rsidR="00034587" w:rsidRDefault="00034587" w:rsidP="006E204F">
      <w:pPr>
        <w:pStyle w:val="Ingetavstnd"/>
        <w:rPr>
          <w:rFonts w:ascii="Garamond" w:hAnsi="Garamond"/>
          <w:sz w:val="20"/>
          <w:szCs w:val="20"/>
        </w:rPr>
      </w:pPr>
    </w:p>
    <w:p w14:paraId="44E411B9" w14:textId="77777777" w:rsidR="00034587" w:rsidRDefault="00034587" w:rsidP="006E204F">
      <w:pPr>
        <w:pStyle w:val="Ingetavstnd"/>
        <w:rPr>
          <w:rFonts w:ascii="Garamond" w:hAnsi="Garamond"/>
          <w:sz w:val="20"/>
          <w:szCs w:val="20"/>
        </w:rPr>
      </w:pPr>
    </w:p>
    <w:p w14:paraId="7C88D1CD" w14:textId="77777777" w:rsidR="00034587" w:rsidRDefault="00034587" w:rsidP="006E204F">
      <w:pPr>
        <w:pStyle w:val="Ingetavstnd"/>
        <w:rPr>
          <w:rFonts w:ascii="Garamond" w:hAnsi="Garamond"/>
          <w:sz w:val="20"/>
          <w:szCs w:val="20"/>
        </w:rPr>
      </w:pPr>
    </w:p>
    <w:p w14:paraId="27E59F62" w14:textId="77777777" w:rsidR="00034587" w:rsidRPr="00034587" w:rsidRDefault="00034587" w:rsidP="006E204F">
      <w:pPr>
        <w:pStyle w:val="Ingetavstnd"/>
        <w:rPr>
          <w:rFonts w:ascii="Garamond" w:hAnsi="Garamond"/>
          <w:b/>
          <w:bCs/>
          <w:sz w:val="24"/>
          <w:szCs w:val="24"/>
        </w:rPr>
      </w:pPr>
      <w:r w:rsidRPr="00034587">
        <w:rPr>
          <w:rFonts w:ascii="Garamond" w:hAnsi="Garamond"/>
          <w:b/>
          <w:bCs/>
          <w:sz w:val="24"/>
          <w:szCs w:val="24"/>
        </w:rPr>
        <w:t>Rektor eller annan ansvarigs del</w:t>
      </w:r>
    </w:p>
    <w:tbl>
      <w:tblPr>
        <w:tblW w:w="0" w:type="auto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ook w:val="04A0" w:firstRow="1" w:lastRow="0" w:firstColumn="1" w:lastColumn="0" w:noHBand="0" w:noVBand="1"/>
      </w:tblPr>
      <w:tblGrid>
        <w:gridCol w:w="9606"/>
      </w:tblGrid>
      <w:tr w:rsidR="00AD677C" w:rsidRPr="00882C6E" w14:paraId="53E0159A" w14:textId="77777777" w:rsidTr="008A3A65">
        <w:tc>
          <w:tcPr>
            <w:tcW w:w="9606" w:type="dxa"/>
          </w:tcPr>
          <w:p w14:paraId="2F203A76" w14:textId="77777777" w:rsidR="00AD677C" w:rsidRPr="00882C6E" w:rsidRDefault="00AD677C" w:rsidP="00AD677C">
            <w:pPr>
              <w:pStyle w:val="Ingetavstnd"/>
              <w:rPr>
                <w:rFonts w:ascii="Garamond" w:hAnsi="Garamond"/>
                <w:b/>
                <w:sz w:val="16"/>
                <w:szCs w:val="16"/>
              </w:rPr>
            </w:pPr>
            <w:r w:rsidRPr="00882C6E">
              <w:rPr>
                <w:rFonts w:ascii="Garamond" w:hAnsi="Garamond"/>
                <w:b/>
                <w:sz w:val="16"/>
                <w:szCs w:val="16"/>
              </w:rPr>
              <w:t>På vilket sätt är detta projekt en del i skolans</w:t>
            </w:r>
            <w:r w:rsidR="00162152" w:rsidRPr="00882C6E">
              <w:rPr>
                <w:rFonts w:ascii="Garamond" w:hAnsi="Garamond"/>
                <w:b/>
                <w:sz w:val="16"/>
                <w:szCs w:val="16"/>
              </w:rPr>
              <w:t xml:space="preserve">/skolområdets </w:t>
            </w:r>
            <w:r w:rsidRPr="00882C6E">
              <w:rPr>
                <w:rFonts w:ascii="Garamond" w:hAnsi="Garamond"/>
                <w:b/>
                <w:sz w:val="16"/>
                <w:szCs w:val="16"/>
              </w:rPr>
              <w:t>strategiska utvecklingsarbete (besvaras av rektor)</w:t>
            </w:r>
          </w:p>
          <w:p w14:paraId="026F7BC4" w14:textId="77777777" w:rsidR="00AD677C" w:rsidRPr="00882C6E" w:rsidRDefault="00AD677C" w:rsidP="00AD677C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  <w:p w14:paraId="09EBB8D7" w14:textId="77777777" w:rsidR="00AD677C" w:rsidRPr="00882C6E" w:rsidRDefault="00AD677C" w:rsidP="00AD677C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  <w:p w14:paraId="331ED126" w14:textId="77777777" w:rsidR="00AD677C" w:rsidRPr="00882C6E" w:rsidRDefault="00AD677C" w:rsidP="00AD677C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  <w:p w14:paraId="404A5C63" w14:textId="77777777" w:rsidR="00AD677C" w:rsidRPr="00882C6E" w:rsidRDefault="00AD677C" w:rsidP="00AD677C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  <w:p w14:paraId="7FC71864" w14:textId="77777777" w:rsidR="00AD677C" w:rsidRPr="00882C6E" w:rsidRDefault="00AD677C" w:rsidP="00AD677C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  <w:p w14:paraId="13FFB56F" w14:textId="77777777" w:rsidR="00AD677C" w:rsidRPr="00882C6E" w:rsidRDefault="00AD677C" w:rsidP="00AD677C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56A98A36" w14:textId="77777777" w:rsidR="00AD677C" w:rsidRPr="00882C6E" w:rsidRDefault="00AD677C" w:rsidP="00AD677C">
      <w:pPr>
        <w:pStyle w:val="Ingetavstnd"/>
        <w:rPr>
          <w:rFonts w:ascii="Garamond" w:hAnsi="Garamond"/>
          <w:sz w:val="20"/>
          <w:szCs w:val="20"/>
        </w:rPr>
      </w:pPr>
    </w:p>
    <w:p w14:paraId="41282E95" w14:textId="77777777" w:rsidR="00AD677C" w:rsidRPr="00882C6E" w:rsidRDefault="00AD677C" w:rsidP="00AD677C">
      <w:pPr>
        <w:pStyle w:val="Ingetavstnd"/>
        <w:rPr>
          <w:rFonts w:ascii="Garamond" w:hAnsi="Garamond"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06"/>
      </w:tblGrid>
      <w:tr w:rsidR="006E204F" w:rsidRPr="00882C6E" w14:paraId="2BE5673E" w14:textId="77777777" w:rsidTr="00F9084F">
        <w:tc>
          <w:tcPr>
            <w:tcW w:w="9606" w:type="dxa"/>
          </w:tcPr>
          <w:p w14:paraId="3D8FD25C" w14:textId="77777777" w:rsidR="006E204F" w:rsidRPr="00882C6E" w:rsidRDefault="00412AB8" w:rsidP="00F9084F">
            <w:pPr>
              <w:pStyle w:val="Ingetavstnd"/>
              <w:rPr>
                <w:rFonts w:ascii="Garamond" w:hAnsi="Garamond"/>
                <w:b/>
                <w:sz w:val="16"/>
                <w:szCs w:val="16"/>
              </w:rPr>
            </w:pPr>
            <w:r w:rsidRPr="00882C6E">
              <w:rPr>
                <w:rFonts w:ascii="Garamond" w:hAnsi="Garamond"/>
                <w:b/>
                <w:sz w:val="16"/>
                <w:szCs w:val="16"/>
              </w:rPr>
              <w:t>Egen insats (kan även vara i form av tid)</w:t>
            </w:r>
          </w:p>
          <w:p w14:paraId="5185F128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  <w:p w14:paraId="1A816E4A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  <w:p w14:paraId="7270CFCB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  <w:p w14:paraId="6CE08073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  <w:p w14:paraId="7BACB695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1AB68BC5" w14:textId="77777777" w:rsidR="006E204F" w:rsidRPr="00882C6E" w:rsidRDefault="006E204F" w:rsidP="006E204F">
      <w:pPr>
        <w:pStyle w:val="Ingetavstnd"/>
        <w:rPr>
          <w:rFonts w:ascii="Garamond" w:hAnsi="Garamond"/>
          <w:sz w:val="8"/>
          <w:szCs w:val="8"/>
        </w:rPr>
      </w:pPr>
    </w:p>
    <w:p w14:paraId="681CBAAA" w14:textId="77777777" w:rsidR="006E204F" w:rsidRPr="00882C6E" w:rsidRDefault="006E204F" w:rsidP="006E204F">
      <w:pPr>
        <w:pStyle w:val="Ingetavstnd"/>
        <w:rPr>
          <w:rFonts w:ascii="Garamond" w:hAnsi="Garamond"/>
          <w:sz w:val="20"/>
          <w:szCs w:val="20"/>
        </w:rPr>
      </w:pPr>
    </w:p>
    <w:p w14:paraId="3131EB25" w14:textId="77777777" w:rsidR="00AD677C" w:rsidRDefault="00ED5914" w:rsidP="006E204F">
      <w:pPr>
        <w:pStyle w:val="Ingetavstnd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(Digital signatur går bra)</w:t>
      </w:r>
    </w:p>
    <w:p w14:paraId="6316A6AF" w14:textId="77777777" w:rsidR="00ED5914" w:rsidRDefault="00ED5914" w:rsidP="006E204F">
      <w:pPr>
        <w:pStyle w:val="Ingetavstnd"/>
        <w:rPr>
          <w:rFonts w:ascii="Garamond" w:hAnsi="Garamond"/>
          <w:sz w:val="20"/>
          <w:szCs w:val="20"/>
        </w:rPr>
      </w:pPr>
    </w:p>
    <w:p w14:paraId="770562E9" w14:textId="77777777" w:rsidR="00ED5914" w:rsidRPr="00882C6E" w:rsidRDefault="00ED5914" w:rsidP="006E204F">
      <w:pPr>
        <w:pStyle w:val="Ingetavstnd"/>
        <w:rPr>
          <w:rFonts w:ascii="Garamond" w:hAnsi="Garamond"/>
          <w:sz w:val="20"/>
          <w:szCs w:val="20"/>
        </w:rPr>
      </w:pPr>
    </w:p>
    <w:p w14:paraId="24B06E98" w14:textId="77777777" w:rsidR="006E204F" w:rsidRPr="00882C6E" w:rsidRDefault="006E204F" w:rsidP="006E204F">
      <w:pPr>
        <w:pStyle w:val="Ingetavstnd"/>
        <w:rPr>
          <w:rFonts w:ascii="Garamond" w:hAnsi="Garamond"/>
          <w:sz w:val="4"/>
          <w:szCs w:val="4"/>
        </w:rPr>
      </w:pPr>
      <w:r w:rsidRPr="00882C6E">
        <w:rPr>
          <w:rFonts w:ascii="Garamond" w:hAnsi="Garamond"/>
          <w:b/>
          <w:sz w:val="16"/>
          <w:szCs w:val="16"/>
        </w:rPr>
        <w:tab/>
      </w:r>
      <w:r w:rsidRPr="00882C6E">
        <w:rPr>
          <w:rFonts w:ascii="Garamond" w:hAnsi="Garamond"/>
          <w:b/>
          <w:sz w:val="16"/>
          <w:szCs w:val="16"/>
        </w:rPr>
        <w:tab/>
      </w:r>
      <w:r w:rsidRPr="00882C6E">
        <w:rPr>
          <w:rFonts w:ascii="Garamond" w:hAnsi="Garamond"/>
          <w:b/>
          <w:sz w:val="16"/>
          <w:szCs w:val="16"/>
        </w:rPr>
        <w:tab/>
      </w:r>
      <w:r w:rsidRPr="00882C6E">
        <w:rPr>
          <w:rFonts w:ascii="Garamond" w:hAnsi="Garamond"/>
          <w:b/>
          <w:sz w:val="16"/>
          <w:szCs w:val="16"/>
        </w:rPr>
        <w:tab/>
      </w:r>
    </w:p>
    <w:tbl>
      <w:tblPr>
        <w:tblW w:w="0" w:type="auto"/>
        <w:tblInd w:w="108" w:type="dxa"/>
        <w:tblBorders>
          <w:bottom w:val="dashed" w:sz="4" w:space="0" w:color="auto"/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559"/>
        <w:gridCol w:w="3686"/>
      </w:tblGrid>
      <w:tr w:rsidR="006E204F" w:rsidRPr="00882C6E" w14:paraId="48EA3644" w14:textId="77777777" w:rsidTr="00F9084F">
        <w:trPr>
          <w:trHeight w:val="397"/>
        </w:trPr>
        <w:tc>
          <w:tcPr>
            <w:tcW w:w="3686" w:type="dxa"/>
            <w:vAlign w:val="center"/>
          </w:tcPr>
          <w:p w14:paraId="1F8F90EA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61B736B9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4CBB4F9E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5C30AEAF" w14:textId="77777777" w:rsidR="006E204F" w:rsidRPr="00882C6E" w:rsidRDefault="006E204F" w:rsidP="006E204F">
      <w:pPr>
        <w:pStyle w:val="Ingetavstnd"/>
        <w:rPr>
          <w:rFonts w:ascii="Garamond" w:hAnsi="Garamond"/>
          <w:sz w:val="4"/>
          <w:szCs w:val="4"/>
        </w:rPr>
      </w:pPr>
    </w:p>
    <w:p w14:paraId="52AA6390" w14:textId="77777777" w:rsidR="006E204F" w:rsidRPr="00882C6E" w:rsidRDefault="006E204F" w:rsidP="006E204F">
      <w:pPr>
        <w:pStyle w:val="Ingetavstnd"/>
        <w:rPr>
          <w:rFonts w:ascii="Garamond" w:hAnsi="Garamond"/>
          <w:b/>
          <w:sz w:val="16"/>
          <w:szCs w:val="16"/>
        </w:rPr>
      </w:pPr>
      <w:r w:rsidRPr="00882C6E">
        <w:rPr>
          <w:rFonts w:ascii="Garamond" w:hAnsi="Garamond"/>
          <w:b/>
          <w:sz w:val="16"/>
          <w:szCs w:val="16"/>
        </w:rPr>
        <w:t>Sökandens underskrift</w:t>
      </w:r>
      <w:r w:rsidRPr="00882C6E">
        <w:rPr>
          <w:rFonts w:ascii="Garamond" w:hAnsi="Garamond"/>
          <w:b/>
          <w:sz w:val="16"/>
          <w:szCs w:val="16"/>
        </w:rPr>
        <w:tab/>
      </w:r>
      <w:r w:rsidRPr="00882C6E">
        <w:rPr>
          <w:rFonts w:ascii="Garamond" w:hAnsi="Garamond"/>
          <w:b/>
          <w:sz w:val="16"/>
          <w:szCs w:val="16"/>
        </w:rPr>
        <w:tab/>
      </w:r>
      <w:r w:rsidRPr="00882C6E">
        <w:rPr>
          <w:rFonts w:ascii="Garamond" w:hAnsi="Garamond"/>
          <w:b/>
          <w:sz w:val="16"/>
          <w:szCs w:val="16"/>
        </w:rPr>
        <w:tab/>
        <w:t>Rektor eller motsvarande befattningshavare</w:t>
      </w:r>
    </w:p>
    <w:tbl>
      <w:tblPr>
        <w:tblW w:w="0" w:type="auto"/>
        <w:tblInd w:w="108" w:type="dxa"/>
        <w:tblBorders>
          <w:bottom w:val="dashed" w:sz="4" w:space="0" w:color="auto"/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559"/>
        <w:gridCol w:w="3686"/>
      </w:tblGrid>
      <w:tr w:rsidR="006E204F" w:rsidRPr="00882C6E" w14:paraId="7C698003" w14:textId="77777777" w:rsidTr="00F9084F">
        <w:trPr>
          <w:trHeight w:val="397"/>
        </w:trPr>
        <w:tc>
          <w:tcPr>
            <w:tcW w:w="3686" w:type="dxa"/>
            <w:vAlign w:val="center"/>
          </w:tcPr>
          <w:p w14:paraId="6DBA6C0B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23CFCEF2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7642D16F" w14:textId="77777777" w:rsidR="006E204F" w:rsidRPr="00882C6E" w:rsidRDefault="006E204F" w:rsidP="00F9084F">
            <w:pPr>
              <w:pStyle w:val="Ingetavstnd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7660FA7B" w14:textId="77777777" w:rsidR="006E204F" w:rsidRPr="00882C6E" w:rsidRDefault="006E204F" w:rsidP="006E204F">
      <w:pPr>
        <w:pStyle w:val="Ingetavstnd"/>
        <w:rPr>
          <w:rFonts w:ascii="Garamond" w:hAnsi="Garamond"/>
          <w:b/>
          <w:sz w:val="4"/>
          <w:szCs w:val="4"/>
        </w:rPr>
      </w:pPr>
    </w:p>
    <w:p w14:paraId="01764995" w14:textId="77777777" w:rsidR="006E204F" w:rsidRPr="007462D9" w:rsidRDefault="006E204F" w:rsidP="006E204F">
      <w:pPr>
        <w:pStyle w:val="Ingetavstnd"/>
        <w:rPr>
          <w:rFonts w:ascii="Garamond" w:hAnsi="Garamond"/>
          <w:b/>
          <w:sz w:val="16"/>
          <w:szCs w:val="16"/>
        </w:rPr>
      </w:pPr>
      <w:r w:rsidRPr="00882C6E">
        <w:rPr>
          <w:rFonts w:ascii="Garamond" w:hAnsi="Garamond"/>
          <w:b/>
          <w:sz w:val="16"/>
          <w:szCs w:val="16"/>
        </w:rPr>
        <w:t>Namnförtydligande</w:t>
      </w:r>
      <w:r w:rsidRPr="00882C6E">
        <w:rPr>
          <w:rFonts w:ascii="Garamond" w:hAnsi="Garamond"/>
          <w:b/>
          <w:sz w:val="16"/>
          <w:szCs w:val="16"/>
        </w:rPr>
        <w:tab/>
      </w:r>
      <w:r w:rsidRPr="00882C6E">
        <w:rPr>
          <w:rFonts w:ascii="Garamond" w:hAnsi="Garamond"/>
          <w:b/>
          <w:sz w:val="16"/>
          <w:szCs w:val="16"/>
        </w:rPr>
        <w:tab/>
      </w:r>
      <w:r w:rsidRPr="00882C6E">
        <w:rPr>
          <w:rFonts w:ascii="Garamond" w:hAnsi="Garamond"/>
          <w:b/>
          <w:sz w:val="16"/>
          <w:szCs w:val="16"/>
        </w:rPr>
        <w:tab/>
        <w:t>Namnförtydligande</w:t>
      </w:r>
    </w:p>
    <w:p w14:paraId="31F18736" w14:textId="77777777" w:rsidR="00B23D68" w:rsidRPr="007462D9" w:rsidRDefault="00B23D68" w:rsidP="009C1452">
      <w:pPr>
        <w:pStyle w:val="NoSpacing1"/>
        <w:rPr>
          <w:rFonts w:ascii="Garamond" w:hAnsi="Garamond"/>
          <w:b/>
          <w:sz w:val="16"/>
          <w:szCs w:val="16"/>
        </w:rPr>
      </w:pPr>
    </w:p>
    <w:sectPr w:rsidR="00B23D68" w:rsidRPr="007462D9" w:rsidSect="00656322">
      <w:pgSz w:w="11906" w:h="16838"/>
      <w:pgMar w:top="426" w:right="566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5C15EB" w14:textId="77777777" w:rsidR="00F753D5" w:rsidRDefault="00F753D5" w:rsidP="00B23D68">
      <w:r>
        <w:separator/>
      </w:r>
    </w:p>
  </w:endnote>
  <w:endnote w:type="continuationSeparator" w:id="0">
    <w:p w14:paraId="4B609B82" w14:textId="77777777" w:rsidR="00F753D5" w:rsidRDefault="00F753D5" w:rsidP="00B23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C417CD" w14:textId="77777777" w:rsidR="00F753D5" w:rsidRDefault="00F753D5" w:rsidP="00B23D68">
      <w:r>
        <w:separator/>
      </w:r>
    </w:p>
  </w:footnote>
  <w:footnote w:type="continuationSeparator" w:id="0">
    <w:p w14:paraId="49D9B626" w14:textId="77777777" w:rsidR="00F753D5" w:rsidRDefault="00F753D5" w:rsidP="00B23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001BAC"/>
    <w:multiLevelType w:val="multilevel"/>
    <w:tmpl w:val="1EBEE99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E0A67"/>
    <w:multiLevelType w:val="hybridMultilevel"/>
    <w:tmpl w:val="F3A82BC4"/>
    <w:lvl w:ilvl="0" w:tplc="740EB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E75E5"/>
    <w:multiLevelType w:val="hybridMultilevel"/>
    <w:tmpl w:val="3832603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32368"/>
    <w:multiLevelType w:val="multilevel"/>
    <w:tmpl w:val="1EBEE99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10EAB"/>
    <w:multiLevelType w:val="hybridMultilevel"/>
    <w:tmpl w:val="1EBEE994"/>
    <w:lvl w:ilvl="0" w:tplc="66FAF3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BB520F"/>
    <w:multiLevelType w:val="hybridMultilevel"/>
    <w:tmpl w:val="BABAF95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8665D3"/>
    <w:multiLevelType w:val="hybridMultilevel"/>
    <w:tmpl w:val="1EBEE994"/>
    <w:lvl w:ilvl="0" w:tplc="66FAF3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886299">
    <w:abstractNumId w:val="1"/>
  </w:num>
  <w:num w:numId="2" w16cid:durableId="2012635639">
    <w:abstractNumId w:val="4"/>
  </w:num>
  <w:num w:numId="3" w16cid:durableId="308021561">
    <w:abstractNumId w:val="6"/>
  </w:num>
  <w:num w:numId="4" w16cid:durableId="160238168">
    <w:abstractNumId w:val="5"/>
  </w:num>
  <w:num w:numId="5" w16cid:durableId="282422793">
    <w:abstractNumId w:val="2"/>
  </w:num>
  <w:num w:numId="6" w16cid:durableId="360710598">
    <w:abstractNumId w:val="3"/>
  </w:num>
  <w:num w:numId="7" w16cid:durableId="10322688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A5E"/>
    <w:rsid w:val="00020CB1"/>
    <w:rsid w:val="0002201B"/>
    <w:rsid w:val="00034587"/>
    <w:rsid w:val="00074B9D"/>
    <w:rsid w:val="000806FF"/>
    <w:rsid w:val="000930DD"/>
    <w:rsid w:val="00095EEA"/>
    <w:rsid w:val="000C481F"/>
    <w:rsid w:val="000C742E"/>
    <w:rsid w:val="001028F9"/>
    <w:rsid w:val="00103A36"/>
    <w:rsid w:val="0011286F"/>
    <w:rsid w:val="00162152"/>
    <w:rsid w:val="00170FA9"/>
    <w:rsid w:val="0017329E"/>
    <w:rsid w:val="00192088"/>
    <w:rsid w:val="001A58F0"/>
    <w:rsid w:val="001D64ED"/>
    <w:rsid w:val="001E1287"/>
    <w:rsid w:val="0023659F"/>
    <w:rsid w:val="0027272A"/>
    <w:rsid w:val="002922B7"/>
    <w:rsid w:val="002D08B1"/>
    <w:rsid w:val="002D4515"/>
    <w:rsid w:val="00334DEC"/>
    <w:rsid w:val="003504C9"/>
    <w:rsid w:val="0036572F"/>
    <w:rsid w:val="00367A48"/>
    <w:rsid w:val="00380FDC"/>
    <w:rsid w:val="003A0AF1"/>
    <w:rsid w:val="003A4AF4"/>
    <w:rsid w:val="003B3856"/>
    <w:rsid w:val="003B3D24"/>
    <w:rsid w:val="003C6D1D"/>
    <w:rsid w:val="004035D8"/>
    <w:rsid w:val="00412AB8"/>
    <w:rsid w:val="00437C43"/>
    <w:rsid w:val="00442F85"/>
    <w:rsid w:val="00457065"/>
    <w:rsid w:val="0046790A"/>
    <w:rsid w:val="00480550"/>
    <w:rsid w:val="00492109"/>
    <w:rsid w:val="004926A0"/>
    <w:rsid w:val="004B6417"/>
    <w:rsid w:val="004B7F8D"/>
    <w:rsid w:val="004E49BB"/>
    <w:rsid w:val="00523016"/>
    <w:rsid w:val="00525072"/>
    <w:rsid w:val="00531620"/>
    <w:rsid w:val="0054425A"/>
    <w:rsid w:val="00546D24"/>
    <w:rsid w:val="005534C3"/>
    <w:rsid w:val="00566FE0"/>
    <w:rsid w:val="005E5826"/>
    <w:rsid w:val="005F4C82"/>
    <w:rsid w:val="00656322"/>
    <w:rsid w:val="00672DF7"/>
    <w:rsid w:val="006768C5"/>
    <w:rsid w:val="00685447"/>
    <w:rsid w:val="00687793"/>
    <w:rsid w:val="006953EF"/>
    <w:rsid w:val="00696280"/>
    <w:rsid w:val="006D24EB"/>
    <w:rsid w:val="006E204F"/>
    <w:rsid w:val="00726762"/>
    <w:rsid w:val="00737D12"/>
    <w:rsid w:val="007462D9"/>
    <w:rsid w:val="00764742"/>
    <w:rsid w:val="00764BB1"/>
    <w:rsid w:val="00772C16"/>
    <w:rsid w:val="00774817"/>
    <w:rsid w:val="0078417C"/>
    <w:rsid w:val="0078686A"/>
    <w:rsid w:val="00787C55"/>
    <w:rsid w:val="007A0884"/>
    <w:rsid w:val="007C2093"/>
    <w:rsid w:val="00814E55"/>
    <w:rsid w:val="00860D3A"/>
    <w:rsid w:val="00864E91"/>
    <w:rsid w:val="00882C6E"/>
    <w:rsid w:val="008A3A65"/>
    <w:rsid w:val="008A3D45"/>
    <w:rsid w:val="008A3E9F"/>
    <w:rsid w:val="009341D5"/>
    <w:rsid w:val="00971F41"/>
    <w:rsid w:val="00975E56"/>
    <w:rsid w:val="009B70B2"/>
    <w:rsid w:val="009C1452"/>
    <w:rsid w:val="00A01922"/>
    <w:rsid w:val="00A12B84"/>
    <w:rsid w:val="00A1510E"/>
    <w:rsid w:val="00A17B13"/>
    <w:rsid w:val="00A44A15"/>
    <w:rsid w:val="00AA7755"/>
    <w:rsid w:val="00AB5732"/>
    <w:rsid w:val="00AC166E"/>
    <w:rsid w:val="00AD5850"/>
    <w:rsid w:val="00AD677C"/>
    <w:rsid w:val="00B02285"/>
    <w:rsid w:val="00B11109"/>
    <w:rsid w:val="00B23D68"/>
    <w:rsid w:val="00B50834"/>
    <w:rsid w:val="00BD3662"/>
    <w:rsid w:val="00BD4DF9"/>
    <w:rsid w:val="00BD53DA"/>
    <w:rsid w:val="00BE0680"/>
    <w:rsid w:val="00BE07DE"/>
    <w:rsid w:val="00BF52E2"/>
    <w:rsid w:val="00BF5891"/>
    <w:rsid w:val="00C15990"/>
    <w:rsid w:val="00C27433"/>
    <w:rsid w:val="00C45ABE"/>
    <w:rsid w:val="00C55D55"/>
    <w:rsid w:val="00C66A5E"/>
    <w:rsid w:val="00C95A58"/>
    <w:rsid w:val="00CB4A50"/>
    <w:rsid w:val="00CB5486"/>
    <w:rsid w:val="00D05E12"/>
    <w:rsid w:val="00D33F4C"/>
    <w:rsid w:val="00D42B2B"/>
    <w:rsid w:val="00D8480B"/>
    <w:rsid w:val="00DA5641"/>
    <w:rsid w:val="00DD4293"/>
    <w:rsid w:val="00DE3E45"/>
    <w:rsid w:val="00DF7ECF"/>
    <w:rsid w:val="00E175EA"/>
    <w:rsid w:val="00E20709"/>
    <w:rsid w:val="00E37D03"/>
    <w:rsid w:val="00E74DF5"/>
    <w:rsid w:val="00EA2922"/>
    <w:rsid w:val="00EC09CF"/>
    <w:rsid w:val="00ED5914"/>
    <w:rsid w:val="00ED7B4E"/>
    <w:rsid w:val="00EE4A55"/>
    <w:rsid w:val="00F030CD"/>
    <w:rsid w:val="00F130D8"/>
    <w:rsid w:val="00F14351"/>
    <w:rsid w:val="00F24BF6"/>
    <w:rsid w:val="00F25946"/>
    <w:rsid w:val="00F32F3C"/>
    <w:rsid w:val="00F431A1"/>
    <w:rsid w:val="00F753D5"/>
    <w:rsid w:val="00F80710"/>
    <w:rsid w:val="00F9084F"/>
    <w:rsid w:val="00F94C90"/>
    <w:rsid w:val="00F96974"/>
    <w:rsid w:val="00FA2F6C"/>
    <w:rsid w:val="00FB3D1C"/>
    <w:rsid w:val="00FD4514"/>
    <w:rsid w:val="00FE1199"/>
    <w:rsid w:val="00FE5207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E56169"/>
  <w15:chartTrackingRefBased/>
  <w15:docId w15:val="{07C56ACB-AA5A-C547-9548-038DA79B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A5E"/>
    <w:pPr>
      <w:autoSpaceDE w:val="0"/>
      <w:autoSpaceDN w:val="0"/>
      <w:adjustRightInd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Rubrik2">
    <w:name w:val="heading 2"/>
    <w:basedOn w:val="Normal"/>
    <w:next w:val="Normal"/>
    <w:link w:val="Rubrik2Char"/>
    <w:qFormat/>
    <w:rsid w:val="00C66A5E"/>
    <w:pPr>
      <w:keepNext/>
      <w:ind w:right="1"/>
      <w:outlineLvl w:val="1"/>
    </w:pPr>
    <w:rPr>
      <w:rFonts w:ascii="Arial" w:hAnsi="Arial"/>
      <w:b/>
      <w:sz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C66A5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link w:val="Rubrik2"/>
    <w:rsid w:val="00C66A5E"/>
    <w:rPr>
      <w:rFonts w:ascii="Arial" w:eastAsia="Times New Roman" w:hAnsi="Arial" w:cs="Times New Roman"/>
      <w:b/>
      <w:sz w:val="28"/>
    </w:rPr>
  </w:style>
  <w:style w:type="character" w:customStyle="1" w:styleId="Rubrik3Char">
    <w:name w:val="Rubrik 3 Char"/>
    <w:link w:val="Rubrik3"/>
    <w:uiPriority w:val="9"/>
    <w:rsid w:val="00C66A5E"/>
    <w:rPr>
      <w:rFonts w:ascii="Cambria" w:eastAsia="Times New Roman" w:hAnsi="Cambria" w:cs="Times New Roman"/>
      <w:b/>
      <w:bCs/>
      <w:sz w:val="26"/>
      <w:szCs w:val="26"/>
    </w:rPr>
  </w:style>
  <w:style w:type="character" w:styleId="Hyperlnk">
    <w:name w:val="Hyperlink"/>
    <w:uiPriority w:val="99"/>
    <w:unhideWhenUsed/>
    <w:rsid w:val="00C66A5E"/>
    <w:rPr>
      <w:color w:val="0000FF"/>
      <w:u w:val="single"/>
    </w:rPr>
  </w:style>
  <w:style w:type="paragraph" w:customStyle="1" w:styleId="ListParagraph1">
    <w:name w:val="List Paragraph1"/>
    <w:basedOn w:val="Normal"/>
    <w:uiPriority w:val="34"/>
    <w:qFormat/>
    <w:rsid w:val="00C66A5E"/>
    <w:pPr>
      <w:ind w:left="720"/>
      <w:contextualSpacing/>
    </w:pPr>
    <w:rPr>
      <w:sz w:val="24"/>
      <w:szCs w:val="24"/>
      <w:lang w:eastAsia="sv-SE"/>
    </w:rPr>
  </w:style>
  <w:style w:type="paragraph" w:customStyle="1" w:styleId="NoSpacing1">
    <w:name w:val="No Spacing1"/>
    <w:uiPriority w:val="1"/>
    <w:qFormat/>
    <w:rsid w:val="00C66A5E"/>
    <w:rPr>
      <w:sz w:val="22"/>
      <w:szCs w:val="22"/>
      <w:lang w:eastAsia="en-US"/>
    </w:rPr>
  </w:style>
  <w:style w:type="table" w:styleId="Tabellrutnt">
    <w:name w:val="Table Grid"/>
    <w:basedOn w:val="Normaltabell"/>
    <w:uiPriority w:val="59"/>
    <w:rsid w:val="00B23D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B23D68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B23D68"/>
    <w:rPr>
      <w:rFonts w:ascii="Tahoma" w:eastAsia="Times New Roman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B23D6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rsid w:val="00B23D68"/>
    <w:rPr>
      <w:rFonts w:ascii="Times New Roman" w:eastAsia="Times New Roman" w:hAnsi="Times New Roman" w:cs="Times New Roman"/>
    </w:rPr>
  </w:style>
  <w:style w:type="paragraph" w:styleId="Sidfot">
    <w:name w:val="footer"/>
    <w:basedOn w:val="Normal"/>
    <w:link w:val="SidfotChar"/>
    <w:uiPriority w:val="99"/>
    <w:unhideWhenUsed/>
    <w:rsid w:val="00B23D68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B23D68"/>
    <w:rPr>
      <w:rFonts w:ascii="Times New Roman" w:eastAsia="Times New Roman" w:hAnsi="Times New Roman" w:cs="Times New Roman"/>
    </w:rPr>
  </w:style>
  <w:style w:type="paragraph" w:styleId="Ingetavstnd">
    <w:name w:val="No Spacing"/>
    <w:uiPriority w:val="1"/>
    <w:qFormat/>
    <w:rsid w:val="006E204F"/>
    <w:rPr>
      <w:sz w:val="22"/>
      <w:szCs w:val="22"/>
      <w:lang w:eastAsia="en-US"/>
    </w:rPr>
  </w:style>
  <w:style w:type="paragraph" w:styleId="Liststycke">
    <w:name w:val="List Paragraph"/>
    <w:basedOn w:val="Normal"/>
    <w:uiPriority w:val="34"/>
    <w:qFormat/>
    <w:rsid w:val="00412AB8"/>
    <w:pPr>
      <w:ind w:left="1304"/>
    </w:pPr>
  </w:style>
  <w:style w:type="character" w:styleId="Stark">
    <w:name w:val="Strong"/>
    <w:uiPriority w:val="22"/>
    <w:qFormat/>
    <w:rsid w:val="005316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589</Words>
  <Characters>3123</Characters>
  <Application>Microsoft Office Word</Application>
  <DocSecurity>0</DocSecurity>
  <Lines>26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Högskolan Dalarna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 Hällsten</dc:creator>
  <cp:keywords/>
  <cp:lastModifiedBy>Åsa Bongnell-Höjer</cp:lastModifiedBy>
  <cp:revision>2</cp:revision>
  <cp:lastPrinted>2014-03-06T10:41:00Z</cp:lastPrinted>
  <dcterms:created xsi:type="dcterms:W3CDTF">2026-09-24T09:45:00Z</dcterms:created>
  <dcterms:modified xsi:type="dcterms:W3CDTF">2026-09-24T09:45:00Z</dcterms:modified>
</cp:coreProperties>
</file>